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C2" w:rsidRPr="005074B2" w:rsidRDefault="008144C2" w:rsidP="008144C2">
      <w:pPr>
        <w:widowControl/>
        <w:shd w:val="clear" w:color="auto" w:fill="FFFFFF"/>
        <w:jc w:val="center"/>
        <w:textAlignment w:val="baseline"/>
        <w:rPr>
          <w:rFonts w:ascii="Helvetica" w:eastAsia="宋体" w:hAnsi="Helvetica" w:cs="Helvetica"/>
          <w:b/>
          <w:color w:val="333333"/>
          <w:kern w:val="0"/>
          <w:sz w:val="44"/>
          <w:szCs w:val="44"/>
        </w:rPr>
      </w:pPr>
      <w:r w:rsidRPr="005074B2">
        <w:rPr>
          <w:rFonts w:ascii="Helvetica" w:eastAsia="宋体" w:hAnsi="Helvetica" w:cs="Helvetica"/>
          <w:b/>
          <w:color w:val="333333"/>
          <w:kern w:val="0"/>
          <w:sz w:val="44"/>
          <w:szCs w:val="44"/>
        </w:rPr>
        <w:t>深圳市</w:t>
      </w:r>
      <w:r w:rsidRPr="005074B2">
        <w:rPr>
          <w:rFonts w:ascii="Helvetica" w:eastAsia="宋体" w:hAnsi="Helvetica" w:cs="Helvetica" w:hint="eastAsia"/>
          <w:b/>
          <w:color w:val="333333"/>
          <w:kern w:val="0"/>
          <w:sz w:val="44"/>
          <w:szCs w:val="44"/>
        </w:rPr>
        <w:t>梧桐</w:t>
      </w:r>
      <w:r w:rsidRPr="005074B2">
        <w:rPr>
          <w:rFonts w:ascii="Helvetica" w:eastAsia="宋体" w:hAnsi="Helvetica" w:cs="Helvetica"/>
          <w:b/>
          <w:color w:val="333333"/>
          <w:kern w:val="0"/>
          <w:sz w:val="44"/>
          <w:szCs w:val="44"/>
        </w:rPr>
        <w:t>小学</w:t>
      </w:r>
      <w:r w:rsidRPr="005074B2">
        <w:rPr>
          <w:rFonts w:ascii="Helvetica" w:eastAsia="宋体" w:hAnsi="Helvetica" w:cs="Helvetica"/>
          <w:b/>
          <w:color w:val="333333"/>
          <w:kern w:val="0"/>
          <w:sz w:val="44"/>
          <w:szCs w:val="44"/>
        </w:rPr>
        <w:t>2021-2022</w:t>
      </w:r>
      <w:r w:rsidRPr="005074B2">
        <w:rPr>
          <w:rFonts w:ascii="Helvetica" w:eastAsia="宋体" w:hAnsi="Helvetica" w:cs="Helvetica"/>
          <w:b/>
          <w:color w:val="333333"/>
          <w:kern w:val="0"/>
          <w:sz w:val="44"/>
          <w:szCs w:val="44"/>
        </w:rPr>
        <w:t>第一学期</w:t>
      </w:r>
    </w:p>
    <w:p w:rsidR="008144C2" w:rsidRPr="005074B2" w:rsidRDefault="008144C2" w:rsidP="008144C2">
      <w:pPr>
        <w:widowControl/>
        <w:shd w:val="clear" w:color="auto" w:fill="FFFFFF"/>
        <w:jc w:val="center"/>
        <w:textAlignment w:val="baseline"/>
        <w:rPr>
          <w:rFonts w:ascii="Helvetica" w:eastAsia="宋体" w:hAnsi="Helvetica" w:cs="Helvetica"/>
          <w:b/>
          <w:color w:val="333333"/>
          <w:kern w:val="0"/>
          <w:sz w:val="44"/>
          <w:szCs w:val="44"/>
        </w:rPr>
      </w:pPr>
      <w:r w:rsidRPr="005074B2">
        <w:rPr>
          <w:rFonts w:ascii="Helvetica" w:eastAsia="宋体" w:hAnsi="Helvetica" w:cs="Helvetica"/>
          <w:b/>
          <w:color w:val="333333"/>
          <w:kern w:val="0"/>
          <w:sz w:val="44"/>
          <w:szCs w:val="44"/>
        </w:rPr>
        <w:t>公开招聘购买服务教师公告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2"/>
        <w:jc w:val="left"/>
        <w:textAlignment w:val="baseline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  <w:t>一、招聘岗位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小学语文教师</w:t>
      </w:r>
      <w:r w:rsidR="00B77CFB">
        <w:rPr>
          <w:rFonts w:ascii="Helvetica" w:eastAsia="宋体" w:hAnsi="Helvetica" w:cs="Helvetica"/>
          <w:color w:val="333333"/>
          <w:kern w:val="0"/>
          <w:sz w:val="28"/>
          <w:szCs w:val="28"/>
        </w:rPr>
        <w:t>2</w:t>
      </w:r>
      <w:bookmarkStart w:id="0" w:name="_GoBack"/>
      <w:bookmarkEnd w:id="0"/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名、小学英语教师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1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名</w:t>
      </w:r>
      <w:r w:rsidRPr="005074B2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、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小学</w:t>
      </w:r>
      <w:r w:rsidRPr="005074B2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体育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教师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1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名。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2"/>
        <w:jc w:val="left"/>
        <w:textAlignment w:val="baseline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  <w:t>二、应聘条件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1.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学历专业要求：普通高等院校全日制本科及以上学历，学士及以上学位，专业对口。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2.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具有小学及以上教师资格证，身心健康、爱岗敬业、有团队合作和研究创新精神。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3.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年龄在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 xml:space="preserve"> 40 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周岁以下。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4.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有教学经验、班主任经验者优先。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5.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品行端正，无违法犯罪及违纪违规记录。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2"/>
        <w:jc w:val="left"/>
        <w:textAlignment w:val="baseline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  <w:t>三、工作待遇</w:t>
      </w:r>
    </w:p>
    <w:p w:rsidR="008144C2" w:rsidRPr="005074B2" w:rsidRDefault="008144C2" w:rsidP="008144C2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学校为深圳市罗湖区教育局下属公办学校，拟聘购买服务教师与第三方劳务公司签订劳动合同，工资及福利待遇按照上级部门相关政策规定执行。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2"/>
        <w:jc w:val="left"/>
        <w:textAlignment w:val="baseline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  <w:t>四、应聘方式</w:t>
      </w:r>
    </w:p>
    <w:p w:rsidR="008144C2" w:rsidRPr="005074B2" w:rsidRDefault="008144C2" w:rsidP="008144C2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有意者请于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 xml:space="preserve"> 2021 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年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8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月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19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日下午</w:t>
      </w:r>
      <w:r w:rsidR="00884838"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6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 xml:space="preserve">:00 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前将个人资料电子稿（简历、身份证、毕业证、学位证、教师资格证、获奖及荣誉证书等业绩证明材料）投递到电子邮箱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466057</w:t>
      </w:r>
      <w:r w:rsidRPr="005074B2">
        <w:rPr>
          <w:rFonts w:ascii="Helvetica" w:eastAsia="宋体" w:hAnsi="Helvetica" w:cs="Helvetica" w:hint="eastAsia"/>
          <w:color w:val="333333"/>
          <w:kern w:val="0"/>
          <w:sz w:val="28"/>
          <w:szCs w:val="28"/>
          <w:shd w:val="clear" w:color="auto" w:fill="FFFFFF"/>
        </w:rPr>
        <w:t>@qq.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com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，邮件标题和附件请注明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“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学科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+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姓名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+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电话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”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t>。初步审查符合条件者，将电话通知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  <w:shd w:val="clear" w:color="auto" w:fill="FFFFFF"/>
        </w:rPr>
        <w:lastRenderedPageBreak/>
        <w:t>参加面试，参加面试者需同时提交以下证书、证明材料（学校验原件、收取复印件）：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1.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身份证或户籍本；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2.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教师资格证书；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3.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学历、学位证书（全日制本科及以上、学士学位及以上且专业对口）；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0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4.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获奖、荣誉证书等业绩证明材料。</w:t>
      </w:r>
    </w:p>
    <w:p w:rsidR="008144C2" w:rsidRPr="005074B2" w:rsidRDefault="008144C2" w:rsidP="008144C2">
      <w:pPr>
        <w:widowControl/>
        <w:shd w:val="clear" w:color="auto" w:fill="FFFFFF"/>
        <w:ind w:firstLineChars="200" w:firstLine="562"/>
        <w:jc w:val="left"/>
        <w:textAlignment w:val="baseline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  <w:t>五、联系方式</w:t>
      </w:r>
    </w:p>
    <w:p w:rsidR="008144C2" w:rsidRPr="005074B2" w:rsidRDefault="008144C2" w:rsidP="008144C2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联系人：</w:t>
      </w:r>
      <w:r w:rsidRPr="005074B2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梁</w:t>
      </w:r>
      <w:r w:rsid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老师</w:t>
      </w:r>
    </w:p>
    <w:p w:rsidR="008144C2" w:rsidRPr="005074B2" w:rsidRDefault="008144C2" w:rsidP="008144C2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联系电话：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25713089</w:t>
      </w:r>
    </w:p>
    <w:p w:rsidR="008144C2" w:rsidRPr="005074B2" w:rsidRDefault="008144C2" w:rsidP="008144C2">
      <w:pPr>
        <w:widowControl/>
        <w:shd w:val="clear" w:color="auto" w:fill="FFFFFF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学校地址：深圳市罗湖区</w:t>
      </w:r>
      <w:r w:rsidRPr="005074B2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梧桐山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赤水洞村</w:t>
      </w:r>
      <w:r w:rsidRPr="005074B2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17</w:t>
      </w:r>
      <w:r w:rsidRPr="005074B2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号</w:t>
      </w:r>
      <w:r w:rsidRPr="005074B2">
        <w:rPr>
          <w:rFonts w:ascii="Helvetica" w:eastAsia="宋体" w:hAnsi="Helvetica" w:cs="Helvetica"/>
          <w:color w:val="333333"/>
          <w:kern w:val="0"/>
          <w:sz w:val="28"/>
          <w:szCs w:val="28"/>
        </w:rPr>
        <w:t>梧桐小学</w:t>
      </w:r>
    </w:p>
    <w:p w:rsidR="00910F0A" w:rsidRPr="005074B2" w:rsidRDefault="00B77CFB">
      <w:pPr>
        <w:rPr>
          <w:sz w:val="28"/>
          <w:szCs w:val="28"/>
        </w:rPr>
      </w:pPr>
    </w:p>
    <w:p w:rsidR="00884838" w:rsidRPr="005074B2" w:rsidRDefault="00884838">
      <w:pPr>
        <w:rPr>
          <w:sz w:val="28"/>
          <w:szCs w:val="28"/>
        </w:rPr>
      </w:pPr>
    </w:p>
    <w:p w:rsidR="00884838" w:rsidRPr="005074B2" w:rsidRDefault="005074B2" w:rsidP="0088483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84838" w:rsidRPr="005074B2">
        <w:rPr>
          <w:rFonts w:hint="eastAsia"/>
          <w:sz w:val="28"/>
          <w:szCs w:val="28"/>
        </w:rPr>
        <w:t>深圳</w:t>
      </w:r>
      <w:r w:rsidR="00884838" w:rsidRPr="005074B2">
        <w:rPr>
          <w:sz w:val="28"/>
          <w:szCs w:val="28"/>
        </w:rPr>
        <w:t>市梧桐小学</w:t>
      </w:r>
      <w:r w:rsidR="00884838" w:rsidRPr="005074B2">
        <w:rPr>
          <w:rFonts w:hint="eastAsia"/>
          <w:sz w:val="28"/>
          <w:szCs w:val="28"/>
        </w:rPr>
        <w:t xml:space="preserve"> </w:t>
      </w:r>
      <w:r w:rsidR="00884838" w:rsidRPr="005074B2">
        <w:rPr>
          <w:sz w:val="28"/>
          <w:szCs w:val="28"/>
        </w:rPr>
        <w:t xml:space="preserve">      </w:t>
      </w:r>
    </w:p>
    <w:p w:rsidR="00884838" w:rsidRPr="005074B2" w:rsidRDefault="00884838" w:rsidP="00884838">
      <w:pPr>
        <w:wordWrap w:val="0"/>
        <w:jc w:val="right"/>
        <w:rPr>
          <w:sz w:val="28"/>
          <w:szCs w:val="28"/>
        </w:rPr>
      </w:pPr>
      <w:r w:rsidRPr="005074B2">
        <w:rPr>
          <w:rFonts w:hint="eastAsia"/>
          <w:sz w:val="28"/>
          <w:szCs w:val="28"/>
        </w:rPr>
        <w:t xml:space="preserve">2021年8月16日 </w:t>
      </w:r>
      <w:r w:rsidRPr="005074B2">
        <w:rPr>
          <w:sz w:val="28"/>
          <w:szCs w:val="28"/>
        </w:rPr>
        <w:t xml:space="preserve">    </w:t>
      </w:r>
    </w:p>
    <w:sectPr w:rsidR="00884838" w:rsidRPr="0050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C2"/>
    <w:rsid w:val="000B6CE8"/>
    <w:rsid w:val="005074B2"/>
    <w:rsid w:val="008144C2"/>
    <w:rsid w:val="00884838"/>
    <w:rsid w:val="00A657A5"/>
    <w:rsid w:val="00B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6182"/>
  <w15:chartTrackingRefBased/>
  <w15:docId w15:val="{E5CE21FD-914A-4689-9B7E-58281AB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525</Characters>
  <Application>Microsoft Office Word</Application>
  <DocSecurity>0</DocSecurity>
  <Lines>4</Lines>
  <Paragraphs>1</Paragraphs>
  <ScaleCrop>false</ScaleCrop>
  <Company>luo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林建聪</dc:creator>
  <cp:keywords/>
  <dc:description/>
  <cp:lastModifiedBy>林建聪</cp:lastModifiedBy>
  <cp:revision>3</cp:revision>
  <dcterms:created xsi:type="dcterms:W3CDTF">2021-08-16T09:15:00Z</dcterms:created>
  <dcterms:modified xsi:type="dcterms:W3CDTF">2021-08-19T01:18:00Z</dcterms:modified>
</cp:coreProperties>
</file>