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76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俄语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生物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地理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信息技术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心理健康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14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1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1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1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1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14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2018-03-21T08:09:39Z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